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1" w:rsidRPr="00D1785C" w:rsidRDefault="004E2531" w:rsidP="004E2531">
      <w:pPr>
        <w:spacing w:after="0"/>
        <w:jc w:val="center"/>
        <w:rPr>
          <w:b/>
          <w:sz w:val="28"/>
          <w:szCs w:val="32"/>
        </w:rPr>
      </w:pPr>
      <w:r w:rsidRPr="00D1785C">
        <w:rPr>
          <w:b/>
          <w:sz w:val="28"/>
          <w:szCs w:val="32"/>
        </w:rPr>
        <w:t xml:space="preserve">Kara </w:t>
      </w:r>
      <w:proofErr w:type="spellStart"/>
      <w:r w:rsidRPr="00D1785C">
        <w:rPr>
          <w:b/>
          <w:sz w:val="28"/>
          <w:szCs w:val="32"/>
        </w:rPr>
        <w:t>MacPhee</w:t>
      </w:r>
      <w:proofErr w:type="spellEnd"/>
    </w:p>
    <w:p w:rsidR="004E2531" w:rsidRDefault="004E2531" w:rsidP="00D10D11">
      <w:pPr>
        <w:jc w:val="center"/>
      </w:pPr>
      <w:r w:rsidRPr="00281F1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75pt;margin-top:13.55pt;width:482.2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6W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"/>
        </w:pict>
      </w:r>
      <w:r>
        <w:t>Email: karamacphee@gmail.com</w:t>
      </w:r>
    </w:p>
    <w:p w:rsidR="004E2531" w:rsidRPr="00ED7057" w:rsidRDefault="004E2531" w:rsidP="004E2531">
      <w:pPr>
        <w:tabs>
          <w:tab w:val="left" w:pos="8100"/>
        </w:tabs>
        <w:spacing w:after="120" w:line="240" w:lineRule="auto"/>
        <w:rPr>
          <w:b/>
          <w:sz w:val="24"/>
          <w:szCs w:val="28"/>
          <w:u w:val="single"/>
        </w:rPr>
      </w:pPr>
      <w:r w:rsidRPr="00ED7057">
        <w:rPr>
          <w:b/>
          <w:sz w:val="24"/>
          <w:szCs w:val="28"/>
          <w:u w:val="single"/>
        </w:rPr>
        <w:t>Education</w:t>
      </w:r>
    </w:p>
    <w:p w:rsidR="004E2531" w:rsidRPr="00ED7057" w:rsidRDefault="004E2531" w:rsidP="004E2531">
      <w:pPr>
        <w:spacing w:after="0" w:line="240" w:lineRule="auto"/>
        <w:rPr>
          <w:b/>
        </w:rPr>
      </w:pPr>
      <w:r w:rsidRPr="00ED7057">
        <w:rPr>
          <w:b/>
        </w:rPr>
        <w:t xml:space="preserve">Mount St. Vincent University- Bachelor of Education. </w:t>
      </w:r>
      <w:r w:rsidRPr="00ED7057">
        <w:t>Halifax, NS                                              2012</w:t>
      </w:r>
    </w:p>
    <w:p w:rsidR="004E2531" w:rsidRPr="00ED7057" w:rsidRDefault="004E2531" w:rsidP="004E2531">
      <w:pPr>
        <w:spacing w:after="120" w:line="240" w:lineRule="auto"/>
      </w:pPr>
      <w:r w:rsidRPr="00ED7057">
        <w:t xml:space="preserve">Grad </w:t>
      </w:r>
      <w:proofErr w:type="gramStart"/>
      <w:r w:rsidRPr="00ED7057">
        <w:t>speaker, committee member, volunteer</w:t>
      </w:r>
      <w:proofErr w:type="gramEnd"/>
      <w:r w:rsidRPr="00ED7057">
        <w:t xml:space="preserve">  </w:t>
      </w:r>
    </w:p>
    <w:p w:rsidR="004E2531" w:rsidRPr="00ED7057" w:rsidRDefault="004E2531" w:rsidP="004E2531">
      <w:pPr>
        <w:spacing w:after="0" w:line="240" w:lineRule="auto"/>
      </w:pPr>
      <w:proofErr w:type="gramStart"/>
      <w:r w:rsidRPr="00ED7057">
        <w:rPr>
          <w:b/>
        </w:rPr>
        <w:t>Nova Scotia Community College- Deaf Studies Certification.</w:t>
      </w:r>
      <w:proofErr w:type="gramEnd"/>
      <w:r w:rsidRPr="00ED7057">
        <w:rPr>
          <w:b/>
        </w:rPr>
        <w:t xml:space="preserve"> </w:t>
      </w:r>
      <w:r w:rsidRPr="00ED7057">
        <w:t>Dartmouth, NS                          2008</w:t>
      </w:r>
    </w:p>
    <w:p w:rsidR="004E2531" w:rsidRPr="00ED7057" w:rsidRDefault="004E2531" w:rsidP="004E2531">
      <w:pPr>
        <w:spacing w:after="120" w:line="240" w:lineRule="auto"/>
      </w:pPr>
      <w:proofErr w:type="gramStart"/>
      <w:r w:rsidRPr="00ED7057">
        <w:t>Proficient in American Sign Language.</w:t>
      </w:r>
      <w:proofErr w:type="gramEnd"/>
      <w:r w:rsidRPr="00ED7057">
        <w:t xml:space="preserve">  Founder and president of ASL club on campus</w:t>
      </w:r>
    </w:p>
    <w:p w:rsidR="004E2531" w:rsidRDefault="004E2531" w:rsidP="004E2531">
      <w:pPr>
        <w:spacing w:after="0" w:line="240" w:lineRule="auto"/>
      </w:pPr>
      <w:proofErr w:type="gramStart"/>
      <w:r w:rsidRPr="00ED7057">
        <w:rPr>
          <w:b/>
        </w:rPr>
        <w:t>Dalhousie University- Bachelor of Arts in History.</w:t>
      </w:r>
      <w:proofErr w:type="gramEnd"/>
      <w:r w:rsidRPr="00ED7057">
        <w:rPr>
          <w:b/>
        </w:rPr>
        <w:t xml:space="preserve"> </w:t>
      </w:r>
      <w:r w:rsidRPr="00ED7057">
        <w:t>Halifax, NS                                                     2006</w:t>
      </w:r>
    </w:p>
    <w:p w:rsidR="004E2531" w:rsidRPr="00ED7057" w:rsidRDefault="004E2531" w:rsidP="004E2531">
      <w:pPr>
        <w:spacing w:after="120" w:line="240" w:lineRule="auto"/>
      </w:pPr>
      <w:r w:rsidRPr="00ED7057">
        <w:t>Best Cultural document Award</w:t>
      </w:r>
    </w:p>
    <w:p w:rsidR="004E2531" w:rsidRPr="00ED7057" w:rsidRDefault="004E2531" w:rsidP="004E2531">
      <w:pPr>
        <w:spacing w:after="0" w:line="240" w:lineRule="auto"/>
        <w:rPr>
          <w:b/>
        </w:rPr>
      </w:pPr>
      <w:proofErr w:type="spellStart"/>
      <w:proofErr w:type="gramStart"/>
      <w:r w:rsidRPr="00ED7057">
        <w:rPr>
          <w:b/>
        </w:rPr>
        <w:t>Katimavik</w:t>
      </w:r>
      <w:proofErr w:type="spellEnd"/>
      <w:r w:rsidRPr="00ED7057">
        <w:rPr>
          <w:b/>
        </w:rPr>
        <w:t>- Canadian National Program.</w:t>
      </w:r>
      <w:proofErr w:type="gramEnd"/>
      <w:r w:rsidRPr="00ED7057">
        <w:rPr>
          <w:b/>
        </w:rPr>
        <w:t xml:space="preserve"> </w:t>
      </w:r>
      <w:proofErr w:type="spellStart"/>
      <w:r w:rsidRPr="00ED7057">
        <w:t>Inkerman</w:t>
      </w:r>
      <w:proofErr w:type="spellEnd"/>
      <w:r w:rsidRPr="00ED7057">
        <w:t>, NB; Black Diamond, AB; North Bay, ON 2001</w:t>
      </w:r>
    </w:p>
    <w:p w:rsidR="004E2531" w:rsidRPr="00ED7057" w:rsidRDefault="004E2531" w:rsidP="004E2531">
      <w:pPr>
        <w:spacing w:after="0" w:line="240" w:lineRule="auto"/>
      </w:pPr>
      <w:r w:rsidRPr="00ED7057">
        <w:t>Worked in elementary school, residence for seniors with disabilities, teen help centre</w:t>
      </w:r>
    </w:p>
    <w:p w:rsidR="004E2531" w:rsidRDefault="004E2531" w:rsidP="004E2531">
      <w:pPr>
        <w:spacing w:before="120" w:after="120" w:line="240" w:lineRule="auto"/>
        <w:rPr>
          <w:b/>
          <w:sz w:val="24"/>
          <w:u w:val="single"/>
        </w:rPr>
      </w:pPr>
      <w:r w:rsidRPr="00ED7057">
        <w:rPr>
          <w:b/>
          <w:sz w:val="24"/>
          <w:u w:val="single"/>
        </w:rPr>
        <w:t>Employment Record</w:t>
      </w:r>
    </w:p>
    <w:p w:rsidR="004E2531" w:rsidRPr="00C9272B" w:rsidRDefault="004E2531" w:rsidP="004E2531">
      <w:pPr>
        <w:tabs>
          <w:tab w:val="left" w:pos="8100"/>
        </w:tabs>
        <w:spacing w:after="120" w:line="240" w:lineRule="auto"/>
        <w:rPr>
          <w:b/>
        </w:rPr>
      </w:pPr>
      <w:r>
        <w:rPr>
          <w:b/>
        </w:rPr>
        <w:t xml:space="preserve">Learning Disabilities </w:t>
      </w:r>
      <w:r w:rsidRPr="00C9272B">
        <w:rPr>
          <w:b/>
        </w:rPr>
        <w:t xml:space="preserve">Association of Nova Scotia LINKS Tutor   </w:t>
      </w:r>
      <w:r>
        <w:t>Halifax</w:t>
      </w:r>
      <w:r w:rsidRPr="00C9272B">
        <w:rPr>
          <w:b/>
        </w:rPr>
        <w:t xml:space="preserve">      </w:t>
      </w:r>
      <w:r>
        <w:rPr>
          <w:b/>
        </w:rPr>
        <w:t xml:space="preserve">                                </w:t>
      </w:r>
      <w:r w:rsidRPr="00C9272B">
        <w:rPr>
          <w:b/>
        </w:rPr>
        <w:t xml:space="preserve"> </w:t>
      </w:r>
      <w:r w:rsidRPr="00C9272B">
        <w:t>2012</w:t>
      </w:r>
    </w:p>
    <w:p w:rsidR="004E2531" w:rsidRPr="00E433D4" w:rsidRDefault="004E2531" w:rsidP="004E2531">
      <w:pPr>
        <w:pStyle w:val="ListParagraph"/>
        <w:numPr>
          <w:ilvl w:val="0"/>
          <w:numId w:val="15"/>
        </w:numPr>
        <w:spacing w:after="120" w:line="240" w:lineRule="auto"/>
        <w:rPr>
          <w:b/>
        </w:rPr>
      </w:pPr>
      <w:bookmarkStart w:id="0" w:name="_GoBack"/>
      <w:bookmarkEnd w:id="0"/>
      <w:r>
        <w:t xml:space="preserve">Taught phonics, </w:t>
      </w:r>
      <w:r w:rsidRPr="00C9272B">
        <w:t>phonological awareness</w:t>
      </w:r>
      <w:r>
        <w:t>, blending sounds, chucking words, syllable breakdowns and other strategies for improving reading and writing skills in group and one on one settings</w:t>
      </w:r>
    </w:p>
    <w:p w:rsidR="004E2531" w:rsidRPr="00E433D4" w:rsidRDefault="004E2531" w:rsidP="004E2531">
      <w:pPr>
        <w:pStyle w:val="ListParagraph"/>
        <w:numPr>
          <w:ilvl w:val="0"/>
          <w:numId w:val="15"/>
        </w:numPr>
        <w:spacing w:after="120" w:line="240" w:lineRule="auto"/>
        <w:rPr>
          <w:b/>
        </w:rPr>
      </w:pPr>
      <w:r>
        <w:t xml:space="preserve">Built supportive relationships where students felt comfortable admitting their struggles and learning methods of enhancement </w:t>
      </w:r>
    </w:p>
    <w:p w:rsidR="004E2531" w:rsidRPr="00ED7057" w:rsidRDefault="004E2531" w:rsidP="004E2531">
      <w:pPr>
        <w:spacing w:after="0"/>
        <w:ind w:left="2160" w:hanging="2160"/>
      </w:pPr>
      <w:r w:rsidRPr="00ED7057">
        <w:rPr>
          <w:b/>
        </w:rPr>
        <w:t xml:space="preserve">Assistance Provider   </w:t>
      </w:r>
      <w:r w:rsidRPr="00ED7057">
        <w:t xml:space="preserve">Halifax, NS                                                                                             </w:t>
      </w:r>
      <w:r>
        <w:t xml:space="preserve">  </w:t>
      </w:r>
      <w:r w:rsidRPr="00ED7057">
        <w:t xml:space="preserve"> 2006-2010</w:t>
      </w:r>
    </w:p>
    <w:p w:rsidR="004E2531" w:rsidRPr="00ED7057" w:rsidRDefault="004E2531" w:rsidP="004E2531">
      <w:pPr>
        <w:pStyle w:val="ListParagraph"/>
        <w:numPr>
          <w:ilvl w:val="0"/>
          <w:numId w:val="14"/>
        </w:numPr>
        <w:spacing w:after="0"/>
      </w:pPr>
      <w:r w:rsidRPr="00ED7057">
        <w:t xml:space="preserve">Provided one-on-one assistance for a man </w:t>
      </w:r>
      <w:r>
        <w:t xml:space="preserve">with Cerebral Palsy encouraged goal setting, pushed for self-advocacy </w:t>
      </w:r>
    </w:p>
    <w:p w:rsidR="004E2531" w:rsidRPr="00ED7057" w:rsidRDefault="004E2531" w:rsidP="004E2531">
      <w:pPr>
        <w:pStyle w:val="ListParagraph"/>
        <w:numPr>
          <w:ilvl w:val="0"/>
          <w:numId w:val="14"/>
        </w:numPr>
        <w:spacing w:after="0"/>
        <w:contextualSpacing w:val="0"/>
      </w:pPr>
      <w:r>
        <w:t xml:space="preserve">Supported educational opportunities and use of </w:t>
      </w:r>
      <w:r w:rsidRPr="00ED7057">
        <w:t xml:space="preserve">American Sign Language </w:t>
      </w:r>
    </w:p>
    <w:p w:rsidR="004E2531" w:rsidRPr="00ED7057" w:rsidRDefault="004E2531" w:rsidP="004E2531">
      <w:pPr>
        <w:spacing w:after="0"/>
        <w:ind w:left="2160" w:hanging="2160"/>
        <w:jc w:val="both"/>
      </w:pPr>
      <w:r w:rsidRPr="00ED7057">
        <w:rPr>
          <w:b/>
        </w:rPr>
        <w:t xml:space="preserve">Consular Associate for the Consulate of the Netherlands   </w:t>
      </w:r>
      <w:r w:rsidRPr="00ED7057">
        <w:t xml:space="preserve">Halifax, NS                        </w:t>
      </w:r>
      <w:r>
        <w:t xml:space="preserve">  </w:t>
      </w:r>
      <w:r w:rsidRPr="00ED7057">
        <w:t xml:space="preserve">   2006-2007</w:t>
      </w:r>
    </w:p>
    <w:p w:rsidR="004E2531" w:rsidRPr="00ED7057" w:rsidRDefault="004E2531" w:rsidP="004E2531">
      <w:pPr>
        <w:pStyle w:val="ListParagraph"/>
        <w:numPr>
          <w:ilvl w:val="0"/>
          <w:numId w:val="6"/>
        </w:numPr>
        <w:ind w:left="720"/>
      </w:pPr>
      <w:r w:rsidRPr="00ED7057">
        <w:t>Renewed passports of Dutch citizens living in Canada and issued travel visas to foreigners, or visas to Canadians wishing to work in the Netherlands as sole operator</w:t>
      </w:r>
    </w:p>
    <w:p w:rsidR="004E2531" w:rsidRPr="00ED7057" w:rsidRDefault="004E2531" w:rsidP="004E2531">
      <w:pPr>
        <w:pStyle w:val="ListParagraph"/>
        <w:numPr>
          <w:ilvl w:val="0"/>
          <w:numId w:val="6"/>
        </w:numPr>
        <w:spacing w:after="0"/>
        <w:ind w:left="720"/>
      </w:pPr>
      <w:r>
        <w:t>Trained in</w:t>
      </w:r>
      <w:r w:rsidRPr="00ED7057">
        <w:t xml:space="preserve"> Dutch Foreign Affairs and Travel Policies</w:t>
      </w:r>
    </w:p>
    <w:p w:rsidR="004E2531" w:rsidRPr="00ED7057" w:rsidRDefault="004E2531" w:rsidP="004E2531">
      <w:pPr>
        <w:spacing w:after="0"/>
      </w:pPr>
      <w:r w:rsidRPr="00ED7057">
        <w:rPr>
          <w:b/>
        </w:rPr>
        <w:t>Baan Thai Waitress</w:t>
      </w:r>
      <w:r w:rsidRPr="00ED7057">
        <w:t xml:space="preserve">    Halifax, NS                                                                                           </w:t>
      </w:r>
      <w:r>
        <w:t xml:space="preserve">  </w:t>
      </w:r>
      <w:r w:rsidRPr="00ED7057">
        <w:t xml:space="preserve">   2005-2010</w:t>
      </w:r>
    </w:p>
    <w:p w:rsidR="004E2531" w:rsidRPr="00ED7057" w:rsidRDefault="004E2531" w:rsidP="004E2531">
      <w:pPr>
        <w:pStyle w:val="ListParagraph"/>
        <w:numPr>
          <w:ilvl w:val="0"/>
          <w:numId w:val="7"/>
        </w:numPr>
        <w:spacing w:after="0"/>
        <w:ind w:left="720"/>
      </w:pPr>
      <w:r w:rsidRPr="00ED7057">
        <w:t>Learned Thai customs and parts of the language while serving Thai dishes, clearing tables and mixing drinks</w:t>
      </w:r>
    </w:p>
    <w:p w:rsidR="004E2531" w:rsidRPr="00ED7057" w:rsidRDefault="004E2531" w:rsidP="004E2531">
      <w:pPr>
        <w:pStyle w:val="ListParagraph"/>
        <w:numPr>
          <w:ilvl w:val="0"/>
          <w:numId w:val="7"/>
        </w:numPr>
        <w:spacing w:after="0"/>
        <w:ind w:left="720"/>
      </w:pPr>
      <w:r w:rsidRPr="00ED7057">
        <w:t>Handled cash, visa and debit interactions</w:t>
      </w:r>
    </w:p>
    <w:p w:rsidR="004E2531" w:rsidRPr="00ED7057" w:rsidRDefault="004E2531" w:rsidP="004E2531">
      <w:pPr>
        <w:spacing w:after="0"/>
      </w:pPr>
      <w:r w:rsidRPr="00ED7057">
        <w:rPr>
          <w:b/>
        </w:rPr>
        <w:t>English Teacher</w:t>
      </w:r>
      <w:r w:rsidRPr="00ED7057">
        <w:t xml:space="preserve">    Pusan, South Korea                                                                                                2003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0"/>
        <w:ind w:left="720"/>
      </w:pPr>
      <w:r w:rsidRPr="00ED7057">
        <w:t>Created lessons plans and taught English to Koreans students ages 5-16</w:t>
      </w:r>
    </w:p>
    <w:p w:rsidR="004E2531" w:rsidRDefault="004E2531" w:rsidP="004E2531">
      <w:pPr>
        <w:pStyle w:val="ListParagraph"/>
        <w:numPr>
          <w:ilvl w:val="0"/>
          <w:numId w:val="13"/>
        </w:numPr>
        <w:spacing w:after="120"/>
        <w:ind w:left="720"/>
      </w:pPr>
      <w:r w:rsidRPr="00ED7057">
        <w:t>Led classes with approximately 15 students per class and learned about the Korean educational system</w:t>
      </w:r>
    </w:p>
    <w:p w:rsidR="004E2531" w:rsidRPr="00D1785C" w:rsidRDefault="004E2531" w:rsidP="004E2531">
      <w:pPr>
        <w:spacing w:after="120"/>
      </w:pPr>
      <w:r w:rsidRPr="00D1785C">
        <w:rPr>
          <w:b/>
        </w:rPr>
        <w:t xml:space="preserve">Bartender/ Waitress </w:t>
      </w:r>
      <w:r>
        <w:rPr>
          <w:b/>
        </w:rPr>
        <w:t xml:space="preserve">  </w:t>
      </w:r>
      <w:r>
        <w:t>Inuvik, NWT                                                                                                     2002</w:t>
      </w:r>
    </w:p>
    <w:p w:rsidR="004E2531" w:rsidRDefault="004E2531" w:rsidP="004E2531">
      <w:pPr>
        <w:pStyle w:val="ListParagraph"/>
        <w:numPr>
          <w:ilvl w:val="0"/>
          <w:numId w:val="13"/>
        </w:numPr>
        <w:spacing w:after="120"/>
        <w:ind w:left="720"/>
      </w:pPr>
      <w:r>
        <w:t>Served northern inspired food, wine and beverages at fine dining restaurant.  Completed nightly closes, cleanings, restocking, and visa/ cash handling</w:t>
      </w:r>
    </w:p>
    <w:p w:rsidR="004E2531" w:rsidRDefault="004E2531" w:rsidP="004E2531">
      <w:pPr>
        <w:pStyle w:val="ListParagraph"/>
        <w:numPr>
          <w:ilvl w:val="0"/>
          <w:numId w:val="13"/>
        </w:numPr>
        <w:spacing w:after="120"/>
        <w:ind w:left="720"/>
      </w:pPr>
      <w:r>
        <w:t xml:space="preserve">Competently served northern Canada’s largest selection of scotch.  Trained and used the </w:t>
      </w:r>
      <w:proofErr w:type="spellStart"/>
      <w:r>
        <w:t>Az</w:t>
      </w:r>
      <w:proofErr w:type="spellEnd"/>
      <w:r>
        <w:t xml:space="preserve">-Bar to create cocktails and assist in measurement of alcohol </w:t>
      </w:r>
    </w:p>
    <w:p w:rsidR="004E2531" w:rsidRPr="00ED7057" w:rsidRDefault="004E2531" w:rsidP="004E2531">
      <w:pPr>
        <w:spacing w:after="120" w:line="240" w:lineRule="auto"/>
        <w:rPr>
          <w:b/>
          <w:sz w:val="24"/>
          <w:u w:val="single"/>
        </w:rPr>
      </w:pPr>
      <w:r w:rsidRPr="00ED7057">
        <w:rPr>
          <w:b/>
          <w:sz w:val="24"/>
          <w:u w:val="single"/>
        </w:rPr>
        <w:lastRenderedPageBreak/>
        <w:t>Personal Accomplishments</w:t>
      </w:r>
    </w:p>
    <w:p w:rsidR="004E2531" w:rsidRPr="00ED7057" w:rsidRDefault="004E2531" w:rsidP="004E2531">
      <w:pPr>
        <w:spacing w:after="0" w:line="240" w:lineRule="auto"/>
      </w:pPr>
      <w:r w:rsidRPr="00ED7057">
        <w:t>Earned Dean’s List Hono</w:t>
      </w:r>
      <w:r>
        <w:t>u</w:t>
      </w:r>
      <w:r w:rsidRPr="00ED7057">
        <w:t xml:space="preserve">r list standing through out Bachelor of Education degree                                                                        </w:t>
      </w:r>
    </w:p>
    <w:p w:rsidR="004E2531" w:rsidRPr="00ED7057" w:rsidRDefault="004E2531" w:rsidP="004E2531">
      <w:pPr>
        <w:spacing w:before="120" w:after="0" w:line="240" w:lineRule="auto"/>
      </w:pPr>
      <w:r w:rsidRPr="00ED7057">
        <w:t>Recipient of the Credit Union’s 2011 Teacher’s Plus Award</w:t>
      </w:r>
    </w:p>
    <w:p w:rsidR="004E2531" w:rsidRPr="00ED7057" w:rsidRDefault="004E2531" w:rsidP="004E2531">
      <w:pPr>
        <w:spacing w:before="120" w:after="120" w:line="240" w:lineRule="auto"/>
        <w:rPr>
          <w:b/>
          <w:sz w:val="24"/>
          <w:u w:val="single"/>
        </w:rPr>
      </w:pPr>
      <w:r w:rsidRPr="00ED7057">
        <w:rPr>
          <w:b/>
          <w:sz w:val="24"/>
          <w:u w:val="single"/>
        </w:rPr>
        <w:t>Community Volunteer Involvement</w:t>
      </w:r>
    </w:p>
    <w:p w:rsidR="004E2531" w:rsidRDefault="004E2531" w:rsidP="004E2531">
      <w:pPr>
        <w:spacing w:after="0" w:line="240" w:lineRule="auto"/>
      </w:pPr>
      <w:r>
        <w:t>Canadian Diabetes Association campaigning and raising funds                                           May 2012</w:t>
      </w:r>
    </w:p>
    <w:p w:rsidR="004E2531" w:rsidRPr="00ED7057" w:rsidRDefault="004E2531" w:rsidP="004E2531">
      <w:pPr>
        <w:spacing w:after="0" w:line="240" w:lineRule="auto"/>
      </w:pPr>
      <w:proofErr w:type="spellStart"/>
      <w:r w:rsidRPr="00ED7057">
        <w:t>L’Arche</w:t>
      </w:r>
      <w:proofErr w:type="spellEnd"/>
      <w:r w:rsidRPr="00ED7057">
        <w:t xml:space="preserve"> community member supporting adults with intellectual disabilities                   2010-2012    </w:t>
      </w:r>
    </w:p>
    <w:p w:rsidR="004E2531" w:rsidRPr="00ED7057" w:rsidRDefault="004E2531" w:rsidP="004E2531">
      <w:pPr>
        <w:spacing w:after="0" w:line="240" w:lineRule="auto"/>
      </w:pPr>
      <w:r w:rsidRPr="00ED7057">
        <w:t>Abilities in Motion (AIM) exercise assistance for physically challen</w:t>
      </w:r>
      <w:r>
        <w:t>ged individuals        2007-2011</w:t>
      </w:r>
    </w:p>
    <w:p w:rsidR="004E2531" w:rsidRPr="00ED7057" w:rsidRDefault="004E2531" w:rsidP="004E2531">
      <w:pPr>
        <w:spacing w:after="0" w:line="240" w:lineRule="auto"/>
      </w:pPr>
      <w:r w:rsidRPr="00ED7057">
        <w:t>Special Olympics volunteer at the provincial games held at St. Mary’s University          2008-2011</w:t>
      </w:r>
    </w:p>
    <w:p w:rsidR="004E2531" w:rsidRPr="009B6748" w:rsidRDefault="004E2531" w:rsidP="004E2531">
      <w:pPr>
        <w:spacing w:after="120" w:line="240" w:lineRule="auto"/>
      </w:pPr>
      <w:r w:rsidRPr="009B6748">
        <w:t xml:space="preserve">Big Brothers, Big Sisters In-School Mentor </w:t>
      </w:r>
      <w:r>
        <w:t>assisting at-risk youth                                      2006-2007</w:t>
      </w:r>
    </w:p>
    <w:p w:rsidR="004E2531" w:rsidRPr="00ED7057" w:rsidRDefault="004E2531" w:rsidP="004E2531">
      <w:pPr>
        <w:spacing w:after="120" w:line="240" w:lineRule="auto"/>
        <w:rPr>
          <w:b/>
          <w:sz w:val="24"/>
          <w:u w:val="single"/>
        </w:rPr>
      </w:pPr>
      <w:r w:rsidRPr="00ED7057">
        <w:rPr>
          <w:b/>
          <w:sz w:val="24"/>
          <w:u w:val="single"/>
        </w:rPr>
        <w:t xml:space="preserve">Teaching </w:t>
      </w:r>
      <w:r>
        <w:rPr>
          <w:b/>
          <w:sz w:val="24"/>
          <w:u w:val="single"/>
        </w:rPr>
        <w:t xml:space="preserve">Related </w:t>
      </w:r>
      <w:r w:rsidRPr="00ED7057">
        <w:rPr>
          <w:b/>
          <w:sz w:val="24"/>
          <w:u w:val="single"/>
        </w:rPr>
        <w:t>Experiences</w:t>
      </w:r>
    </w:p>
    <w:p w:rsidR="004E2531" w:rsidRDefault="004E2531" w:rsidP="004E2531">
      <w:pPr>
        <w:spacing w:after="0"/>
        <w:rPr>
          <w:b/>
        </w:rPr>
      </w:pPr>
      <w:r>
        <w:rPr>
          <w:b/>
        </w:rPr>
        <w:t xml:space="preserve">Summit on Gift Education and Talent Development                                                                    </w:t>
      </w:r>
      <w:r w:rsidRPr="00C125AD">
        <w:t xml:space="preserve"> 2012</w:t>
      </w:r>
    </w:p>
    <w:p w:rsidR="004E2531" w:rsidRDefault="004E2531" w:rsidP="004E2531">
      <w:pPr>
        <w:pStyle w:val="ListParagraph"/>
        <w:numPr>
          <w:ilvl w:val="0"/>
          <w:numId w:val="13"/>
        </w:numPr>
        <w:spacing w:after="0"/>
        <w:ind w:left="720"/>
      </w:pPr>
      <w:r>
        <w:t xml:space="preserve">Interacted with Joseph S. </w:t>
      </w:r>
      <w:proofErr w:type="spellStart"/>
      <w:r>
        <w:t>Renzulli</w:t>
      </w:r>
      <w:proofErr w:type="spellEnd"/>
      <w:r>
        <w:t xml:space="preserve"> and Sally M. Reis in workshops on building interest based school wide enrichment programs for gift learners and all students</w:t>
      </w:r>
    </w:p>
    <w:p w:rsidR="004E2531" w:rsidRPr="00ED7057" w:rsidRDefault="004E2531" w:rsidP="004E2531">
      <w:pPr>
        <w:spacing w:after="0"/>
      </w:pPr>
      <w:r w:rsidRPr="00C12F71">
        <w:rPr>
          <w:b/>
        </w:rPr>
        <w:t>Project WET certificate</w:t>
      </w:r>
      <w:r w:rsidRPr="00ED7057">
        <w:t xml:space="preserve">                                                                                                                         2012 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60"/>
        <w:ind w:left="720"/>
      </w:pPr>
      <w:r w:rsidRPr="00ED7057">
        <w:t xml:space="preserve">Received training and resources to deliver powerful environmental lessons on the importance of water on the planet to a variety of ages and abilities. </w:t>
      </w:r>
    </w:p>
    <w:p w:rsidR="004E2531" w:rsidRPr="00ED7057" w:rsidRDefault="004E2531" w:rsidP="004E2531">
      <w:pPr>
        <w:spacing w:after="0"/>
      </w:pPr>
      <w:r w:rsidRPr="00ED7057">
        <w:rPr>
          <w:b/>
        </w:rPr>
        <w:t>Practicum placement Grade Primary Oxford Elementary school in Halifax</w:t>
      </w:r>
      <w:r w:rsidRPr="00ED7057">
        <w:t xml:space="preserve">                             2012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0"/>
        <w:ind w:left="720"/>
      </w:pPr>
      <w:r w:rsidRPr="00ED7057">
        <w:t>Developed multi-sensory, differentiated appealing lessons aimed at igniting w</w:t>
      </w:r>
      <w:r>
        <w:t>onder and interest in education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60"/>
        <w:ind w:left="720"/>
      </w:pPr>
      <w:r w:rsidRPr="00ED7057">
        <w:t>Provided extra s</w:t>
      </w:r>
      <w:r>
        <w:t>upport to struggling students</w:t>
      </w:r>
    </w:p>
    <w:p w:rsidR="004E2531" w:rsidRPr="00ED7057" w:rsidRDefault="004E2531" w:rsidP="004E2531">
      <w:pPr>
        <w:tabs>
          <w:tab w:val="left" w:pos="8100"/>
        </w:tabs>
        <w:spacing w:after="0"/>
      </w:pPr>
      <w:r w:rsidRPr="00ED7057">
        <w:rPr>
          <w:b/>
        </w:rPr>
        <w:t>Literacy as Ways of Knowing Series at Mount St. Vincent University</w:t>
      </w:r>
      <w:r>
        <w:rPr>
          <w:b/>
        </w:rPr>
        <w:t xml:space="preserve">                                        </w:t>
      </w:r>
      <w:r w:rsidRPr="00ED7057">
        <w:t>2011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0"/>
        <w:ind w:left="720"/>
      </w:pPr>
      <w:r w:rsidRPr="00ED7057">
        <w:t>Collaborated in the planning and delivering of science literacy workshop for the promotion of active family learning for ages 4-9 years old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60"/>
        <w:ind w:left="720"/>
      </w:pPr>
      <w:r w:rsidRPr="00ED7057">
        <w:t xml:space="preserve">Created and designed booklet for families aimed to explore science with our senses            </w:t>
      </w:r>
    </w:p>
    <w:p w:rsidR="004E2531" w:rsidRPr="00ED7057" w:rsidRDefault="004E2531" w:rsidP="004E2531">
      <w:pPr>
        <w:tabs>
          <w:tab w:val="left" w:pos="7920"/>
          <w:tab w:val="left" w:pos="8100"/>
        </w:tabs>
        <w:spacing w:after="0"/>
      </w:pPr>
      <w:r w:rsidRPr="00ED7057">
        <w:rPr>
          <w:b/>
        </w:rPr>
        <w:t>Practicum placement at the Discover Science Centre in Halifax</w:t>
      </w:r>
      <w:r>
        <w:rPr>
          <w:b/>
        </w:rPr>
        <w:t xml:space="preserve">                                                  </w:t>
      </w:r>
      <w:r w:rsidRPr="00ED7057">
        <w:t>2011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0"/>
        <w:ind w:left="720"/>
      </w:pPr>
      <w:r w:rsidRPr="00ED7057">
        <w:t>Delivered curriculum based workshops for grades P-6 to a variety of school visitors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120"/>
        <w:ind w:left="720"/>
      </w:pPr>
      <w:r w:rsidRPr="00ED7057">
        <w:t xml:space="preserve">Enhanced belief in the value of hand-on exploratory learning </w:t>
      </w:r>
    </w:p>
    <w:p w:rsidR="004E2531" w:rsidRPr="00ED7057" w:rsidRDefault="004E2531" w:rsidP="004E2531">
      <w:pPr>
        <w:tabs>
          <w:tab w:val="left" w:pos="8100"/>
          <w:tab w:val="left" w:pos="8820"/>
        </w:tabs>
        <w:spacing w:after="0"/>
      </w:pPr>
      <w:r w:rsidRPr="00ED7057">
        <w:rPr>
          <w:b/>
        </w:rPr>
        <w:t>Practicum placement Grades 5, 6 Portland Elementary School in Dartmouth</w:t>
      </w:r>
      <w:r w:rsidRPr="00ED7057">
        <w:t xml:space="preserve">   </w:t>
      </w:r>
      <w:r>
        <w:t xml:space="preserve">                     </w:t>
      </w:r>
      <w:r w:rsidRPr="00ED7057">
        <w:t xml:space="preserve">  2011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60"/>
        <w:ind w:left="720"/>
      </w:pPr>
      <w:r w:rsidRPr="00ED7057">
        <w:t>Gained knowledge on classroom management and assessment strategies while planning in</w:t>
      </w:r>
      <w:r>
        <w:t>teractive outcome-based lessons</w:t>
      </w:r>
    </w:p>
    <w:p w:rsidR="004E2531" w:rsidRPr="00ED7057" w:rsidRDefault="004E2531" w:rsidP="004E2531">
      <w:pPr>
        <w:tabs>
          <w:tab w:val="left" w:pos="8100"/>
        </w:tabs>
        <w:spacing w:after="0"/>
      </w:pPr>
      <w:r w:rsidRPr="00ED7057">
        <w:rPr>
          <w:b/>
        </w:rPr>
        <w:t>Nova Scotia Geology Education Conference at Bedford Institute of Oceanography</w:t>
      </w:r>
      <w:r>
        <w:rPr>
          <w:b/>
        </w:rPr>
        <w:t xml:space="preserve">               </w:t>
      </w:r>
      <w:r w:rsidRPr="00ED7057">
        <w:t xml:space="preserve">2011          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120"/>
        <w:ind w:left="720"/>
      </w:pPr>
      <w:r w:rsidRPr="00ED7057">
        <w:t>In field observations of changing landscapes by time,</w:t>
      </w:r>
      <w:r>
        <w:t xml:space="preserve"> nature, and human intervention</w:t>
      </w:r>
      <w:r w:rsidRPr="00ED7057">
        <w:t xml:space="preserve"> </w:t>
      </w:r>
    </w:p>
    <w:p w:rsidR="004E2531" w:rsidRPr="00ED7057" w:rsidRDefault="004E2531" w:rsidP="004E2531">
      <w:pPr>
        <w:pStyle w:val="ListParagraph"/>
        <w:numPr>
          <w:ilvl w:val="0"/>
          <w:numId w:val="13"/>
        </w:numPr>
        <w:spacing w:after="120"/>
        <w:ind w:left="720"/>
      </w:pPr>
      <w:r w:rsidRPr="00ED7057">
        <w:t>Testing the health of various rivers by looking pH level, sal</w:t>
      </w:r>
      <w:r>
        <w:t>inity, oxygen and conductivity</w:t>
      </w:r>
    </w:p>
    <w:p w:rsidR="004E2531" w:rsidRPr="00ED7057" w:rsidRDefault="004E2531" w:rsidP="004E2531">
      <w:pPr>
        <w:tabs>
          <w:tab w:val="left" w:pos="8100"/>
        </w:tabs>
        <w:spacing w:after="60"/>
      </w:pPr>
      <w:proofErr w:type="gramStart"/>
      <w:r w:rsidRPr="00ED7057">
        <w:rPr>
          <w:b/>
        </w:rPr>
        <w:t xml:space="preserve">French Immersion program at </w:t>
      </w:r>
      <w:proofErr w:type="spellStart"/>
      <w:r w:rsidRPr="00ED7057">
        <w:rPr>
          <w:b/>
        </w:rPr>
        <w:t>Universitè</w:t>
      </w:r>
      <w:proofErr w:type="spellEnd"/>
      <w:r w:rsidRPr="00ED7057">
        <w:rPr>
          <w:b/>
        </w:rPr>
        <w:t xml:space="preserve"> St. Anne, Point-de-</w:t>
      </w:r>
      <w:proofErr w:type="spellStart"/>
      <w:r w:rsidRPr="00ED7057">
        <w:rPr>
          <w:b/>
        </w:rPr>
        <w:t>Eglise</w:t>
      </w:r>
      <w:proofErr w:type="spellEnd"/>
      <w:r w:rsidRPr="00ED7057">
        <w:rPr>
          <w:b/>
        </w:rPr>
        <w:t>, Nova Scotia.</w:t>
      </w:r>
      <w:proofErr w:type="gramEnd"/>
      <w:r>
        <w:rPr>
          <w:b/>
        </w:rPr>
        <w:t xml:space="preserve">                   </w:t>
      </w:r>
      <w:r w:rsidRPr="00ED7057">
        <w:t>2000</w:t>
      </w:r>
    </w:p>
    <w:p w:rsidR="004E2531" w:rsidRPr="00867974" w:rsidRDefault="004E2531" w:rsidP="004E2531">
      <w:pPr>
        <w:pStyle w:val="ListParagraph"/>
        <w:numPr>
          <w:ilvl w:val="0"/>
          <w:numId w:val="13"/>
        </w:numPr>
        <w:spacing w:after="0"/>
        <w:ind w:left="720"/>
      </w:pPr>
      <w:r w:rsidRPr="00ED7057">
        <w:t>Successfully completed 5 weeks of French immersion contributing significantly to my  French speaking ability</w:t>
      </w:r>
    </w:p>
    <w:p w:rsidR="00B174E2" w:rsidRPr="004E2531" w:rsidRDefault="00B174E2" w:rsidP="004E2531">
      <w:pPr>
        <w:rPr>
          <w:szCs w:val="32"/>
        </w:rPr>
      </w:pPr>
    </w:p>
    <w:sectPr w:rsidR="00B174E2" w:rsidRPr="004E2531" w:rsidSect="00AA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702"/>
    <w:multiLevelType w:val="hybridMultilevel"/>
    <w:tmpl w:val="1CB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018A"/>
    <w:multiLevelType w:val="hybridMultilevel"/>
    <w:tmpl w:val="743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6C7"/>
    <w:multiLevelType w:val="hybridMultilevel"/>
    <w:tmpl w:val="C4800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B36068"/>
    <w:multiLevelType w:val="hybridMultilevel"/>
    <w:tmpl w:val="9D84401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4">
    <w:nsid w:val="40A37F7D"/>
    <w:multiLevelType w:val="hybridMultilevel"/>
    <w:tmpl w:val="C67036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97B41E6"/>
    <w:multiLevelType w:val="hybridMultilevel"/>
    <w:tmpl w:val="936C20DA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4BD56A69"/>
    <w:multiLevelType w:val="hybridMultilevel"/>
    <w:tmpl w:val="698463D0"/>
    <w:lvl w:ilvl="0" w:tplc="B2528FB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97BF0"/>
    <w:multiLevelType w:val="hybridMultilevel"/>
    <w:tmpl w:val="F88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5122"/>
    <w:multiLevelType w:val="hybridMultilevel"/>
    <w:tmpl w:val="ABB84522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>
    <w:nsid w:val="57F81FFD"/>
    <w:multiLevelType w:val="hybridMultilevel"/>
    <w:tmpl w:val="80D4E89A"/>
    <w:lvl w:ilvl="0" w:tplc="DA3E3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57F44"/>
    <w:multiLevelType w:val="hybridMultilevel"/>
    <w:tmpl w:val="479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809B9"/>
    <w:multiLevelType w:val="hybridMultilevel"/>
    <w:tmpl w:val="7BB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4021F"/>
    <w:multiLevelType w:val="hybridMultilevel"/>
    <w:tmpl w:val="16F2A53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3">
    <w:nsid w:val="67D530C3"/>
    <w:multiLevelType w:val="hybridMultilevel"/>
    <w:tmpl w:val="D86C2908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>
    <w:nsid w:val="77112943"/>
    <w:multiLevelType w:val="hybridMultilevel"/>
    <w:tmpl w:val="4880D762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20"/>
  <w:characterSpacingControl w:val="doNotCompress"/>
  <w:compat/>
  <w:rsids>
    <w:rsidRoot w:val="00B174E2"/>
    <w:rsid w:val="000049BF"/>
    <w:rsid w:val="000253E6"/>
    <w:rsid w:val="000C5B71"/>
    <w:rsid w:val="000E06E1"/>
    <w:rsid w:val="0014573E"/>
    <w:rsid w:val="00164645"/>
    <w:rsid w:val="00187787"/>
    <w:rsid w:val="001D7D3C"/>
    <w:rsid w:val="002105A9"/>
    <w:rsid w:val="00236883"/>
    <w:rsid w:val="002371CE"/>
    <w:rsid w:val="00237D4A"/>
    <w:rsid w:val="0024730D"/>
    <w:rsid w:val="002C1265"/>
    <w:rsid w:val="00302171"/>
    <w:rsid w:val="00304A1B"/>
    <w:rsid w:val="00332866"/>
    <w:rsid w:val="003403C6"/>
    <w:rsid w:val="00342009"/>
    <w:rsid w:val="00362701"/>
    <w:rsid w:val="0043182F"/>
    <w:rsid w:val="0048565A"/>
    <w:rsid w:val="00491CE9"/>
    <w:rsid w:val="004C3D48"/>
    <w:rsid w:val="004C6707"/>
    <w:rsid w:val="004E2531"/>
    <w:rsid w:val="00570EDA"/>
    <w:rsid w:val="006028F8"/>
    <w:rsid w:val="00633EA7"/>
    <w:rsid w:val="00634221"/>
    <w:rsid w:val="00691A4D"/>
    <w:rsid w:val="006F08EE"/>
    <w:rsid w:val="006F41A2"/>
    <w:rsid w:val="0072536F"/>
    <w:rsid w:val="00753771"/>
    <w:rsid w:val="00800189"/>
    <w:rsid w:val="00837BCA"/>
    <w:rsid w:val="00855036"/>
    <w:rsid w:val="00867231"/>
    <w:rsid w:val="008A2366"/>
    <w:rsid w:val="008A7ACA"/>
    <w:rsid w:val="008C03B9"/>
    <w:rsid w:val="008F2423"/>
    <w:rsid w:val="00914274"/>
    <w:rsid w:val="009173F5"/>
    <w:rsid w:val="00926682"/>
    <w:rsid w:val="009709E9"/>
    <w:rsid w:val="00A03A06"/>
    <w:rsid w:val="00A42059"/>
    <w:rsid w:val="00A57D05"/>
    <w:rsid w:val="00A8505B"/>
    <w:rsid w:val="00A957A3"/>
    <w:rsid w:val="00AB01DC"/>
    <w:rsid w:val="00AD3965"/>
    <w:rsid w:val="00AF3E32"/>
    <w:rsid w:val="00B174E2"/>
    <w:rsid w:val="00B41B95"/>
    <w:rsid w:val="00B45FA4"/>
    <w:rsid w:val="00B84ECD"/>
    <w:rsid w:val="00BA3996"/>
    <w:rsid w:val="00BA69F1"/>
    <w:rsid w:val="00BF0E3D"/>
    <w:rsid w:val="00C10C34"/>
    <w:rsid w:val="00C24DA6"/>
    <w:rsid w:val="00C60E73"/>
    <w:rsid w:val="00C83726"/>
    <w:rsid w:val="00CB44A8"/>
    <w:rsid w:val="00CE5C07"/>
    <w:rsid w:val="00D10450"/>
    <w:rsid w:val="00D10D11"/>
    <w:rsid w:val="00D32F61"/>
    <w:rsid w:val="00D66FC1"/>
    <w:rsid w:val="00D679B1"/>
    <w:rsid w:val="00D843BB"/>
    <w:rsid w:val="00D86EF9"/>
    <w:rsid w:val="00DF23CE"/>
    <w:rsid w:val="00E251C9"/>
    <w:rsid w:val="00E9789C"/>
    <w:rsid w:val="00F2090A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31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12</cp:revision>
  <dcterms:created xsi:type="dcterms:W3CDTF">2011-11-22T01:57:00Z</dcterms:created>
  <dcterms:modified xsi:type="dcterms:W3CDTF">2012-06-28T17:29:00Z</dcterms:modified>
</cp:coreProperties>
</file>